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bookmarkStart w:id="0" w:name="_GoBack"/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 w:rsidR="000B2B27">
        <w:rPr>
          <w:rFonts w:ascii="Times New Roman" w:eastAsia="宋体" w:hAnsi="Times New Roman" w:cs="Times New Roman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AE6F79">
        <w:rPr>
          <w:rFonts w:ascii="Times New Roman" w:eastAsia="宋体" w:hAnsi="Times New Roman" w:cs="Times New Roman"/>
          <w:b/>
          <w:bCs/>
          <w:sz w:val="44"/>
          <w:szCs w:val="44"/>
        </w:rPr>
        <w:t>7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:rsidR="00F5141A" w:rsidRPr="00700CCF" w:rsidTr="003E14C2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:rsidR="00F5141A" w:rsidRPr="00700CCF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426E09" w:rsidRPr="00700CCF" w:rsidTr="003E14C2">
        <w:trPr>
          <w:trHeight w:val="142"/>
          <w:jc w:val="center"/>
        </w:trPr>
        <w:tc>
          <w:tcPr>
            <w:tcW w:w="562" w:type="dxa"/>
            <w:vAlign w:val="center"/>
          </w:tcPr>
          <w:p w:rsidR="00426E09" w:rsidRPr="00700CCF" w:rsidRDefault="00426E09" w:rsidP="00260A2D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426E09" w:rsidRPr="003636AC" w:rsidRDefault="00426E09" w:rsidP="00260A2D">
            <w:pPr>
              <w:widowControl/>
              <w:spacing w:line="340" w:lineRule="exac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23FW0699</w:t>
            </w:r>
          </w:p>
        </w:tc>
        <w:tc>
          <w:tcPr>
            <w:tcW w:w="2268" w:type="dxa"/>
            <w:vAlign w:val="center"/>
          </w:tcPr>
          <w:p w:rsidR="00426E09" w:rsidRPr="003636AC" w:rsidRDefault="00426E09" w:rsidP="00260A2D">
            <w:pPr>
              <w:widowControl/>
              <w:spacing w:line="340" w:lineRule="exact"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重庆市长寿区凤岭中医医院有限公司</w:t>
            </w:r>
          </w:p>
        </w:tc>
        <w:tc>
          <w:tcPr>
            <w:tcW w:w="1134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长寿区</w:t>
            </w:r>
          </w:p>
        </w:tc>
        <w:tc>
          <w:tcPr>
            <w:tcW w:w="1134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199****0889</w:t>
            </w:r>
          </w:p>
        </w:tc>
        <w:tc>
          <w:tcPr>
            <w:tcW w:w="1570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426E09" w:rsidRPr="003636AC" w:rsidRDefault="00426E09" w:rsidP="00260A2D">
            <w:pPr>
              <w:widowControl/>
              <w:spacing w:line="340" w:lineRule="exact"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850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426E09" w:rsidRPr="003636AC" w:rsidRDefault="00426E09" w:rsidP="00260A2D">
            <w:pPr>
              <w:widowControl/>
              <w:spacing w:line="340" w:lineRule="exact"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3038" w:type="dxa"/>
            <w:vMerge w:val="restart"/>
            <w:vAlign w:val="center"/>
          </w:tcPr>
          <w:p w:rsidR="00426E09" w:rsidRPr="003636AC" w:rsidRDefault="00426E09" w:rsidP="00260A2D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218565"/>
                  <wp:effectExtent l="0" t="0" r="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218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6E09" w:rsidRPr="00700CCF" w:rsidTr="003E14C2">
        <w:trPr>
          <w:trHeight w:val="482"/>
          <w:jc w:val="center"/>
        </w:trPr>
        <w:tc>
          <w:tcPr>
            <w:tcW w:w="562" w:type="dxa"/>
            <w:vAlign w:val="center"/>
          </w:tcPr>
          <w:p w:rsidR="00426E09" w:rsidRPr="00700CCF" w:rsidRDefault="00426E09" w:rsidP="00260A2D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23FW0700</w:t>
            </w:r>
          </w:p>
        </w:tc>
        <w:tc>
          <w:tcPr>
            <w:tcW w:w="2268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重庆市长寿区凤岭中医医院有限公司</w:t>
            </w:r>
          </w:p>
        </w:tc>
        <w:tc>
          <w:tcPr>
            <w:tcW w:w="1134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长寿区</w:t>
            </w:r>
          </w:p>
        </w:tc>
        <w:tc>
          <w:tcPr>
            <w:tcW w:w="1134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199****0889</w:t>
            </w:r>
          </w:p>
        </w:tc>
        <w:tc>
          <w:tcPr>
            <w:tcW w:w="1570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850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426E09" w:rsidRPr="003636AC" w:rsidRDefault="00426E09" w:rsidP="00260A2D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3038" w:type="dxa"/>
            <w:vMerge/>
            <w:vAlign w:val="center"/>
          </w:tcPr>
          <w:p w:rsidR="00426E09" w:rsidRPr="003636AC" w:rsidRDefault="00426E09" w:rsidP="00260A2D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506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260A2D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24FW0099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垫江县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3038" w:type="dxa"/>
            <w:vMerge w:val="restart"/>
            <w:vAlign w:val="center"/>
          </w:tcPr>
          <w:p w:rsidR="00AD182E" w:rsidRPr="003636AC" w:rsidRDefault="00AD182E" w:rsidP="00260A2D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微信图片_20240506153524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82E" w:rsidRPr="00700CCF" w:rsidTr="00AD182E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24FW0100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垫江县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850" w:type="dxa"/>
            <w:vAlign w:val="center"/>
          </w:tcPr>
          <w:p w:rsidR="00AD182E" w:rsidRDefault="00AD182E" w:rsidP="00AD182E">
            <w:r w:rsidRPr="007E3B62"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AD182E">
        <w:trPr>
          <w:trHeight w:val="8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24FW0101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垫江县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20240409</w:t>
            </w:r>
          </w:p>
        </w:tc>
        <w:tc>
          <w:tcPr>
            <w:tcW w:w="850" w:type="dxa"/>
            <w:vAlign w:val="center"/>
          </w:tcPr>
          <w:p w:rsidR="00AD182E" w:rsidRDefault="00AD182E" w:rsidP="00AD182E">
            <w:r w:rsidRPr="007E3B62"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AD182E">
        <w:trPr>
          <w:trHeight w:val="772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24FW0102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垫江县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20240409</w:t>
            </w:r>
          </w:p>
        </w:tc>
        <w:tc>
          <w:tcPr>
            <w:tcW w:w="850" w:type="dxa"/>
            <w:vAlign w:val="center"/>
          </w:tcPr>
          <w:p w:rsidR="00AD182E" w:rsidRDefault="00AD182E" w:rsidP="00AD182E">
            <w:r w:rsidRPr="007E3B62"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55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260A2D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24FW0137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四川隆昌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20240402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260A2D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20240402</w:t>
            </w:r>
          </w:p>
        </w:tc>
        <w:tc>
          <w:tcPr>
            <w:tcW w:w="3038" w:type="dxa"/>
            <w:vMerge w:val="restart"/>
            <w:vAlign w:val="center"/>
          </w:tcPr>
          <w:p w:rsidR="00AD182E" w:rsidRPr="003636AC" w:rsidRDefault="00AD182E" w:rsidP="00260A2D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D182E"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2800" cy="2390400"/>
                  <wp:effectExtent l="0" t="0" r="0" b="0"/>
                  <wp:docPr id="3" name="图片 3" descr="D:\放射卫生\评价检测项目\检测项目\2024年\0402中国石油集团测井有限公司西南分公司-隆昌专用运源车3台\现场照片\微信图片_202407110945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放射卫生\评价检测项目\检测项目\2024年\0402中国石油集团测井有限公司西南分公司-隆昌专用运源车3台\现场照片\微信图片_202407110945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800" cy="239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AD182E" w:rsidRPr="00700CCF" w:rsidTr="003E14C2">
        <w:trPr>
          <w:trHeight w:val="70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24FW0138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四川隆昌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20240402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20240402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70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24FW0160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 w:val="restart"/>
            <w:vAlign w:val="center"/>
          </w:tcPr>
          <w:p w:rsidR="00AD182E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大足-黎王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182E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大足-胡肖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82E" w:rsidRPr="00700CCF" w:rsidTr="003E14C2">
        <w:trPr>
          <w:trHeight w:val="7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24FW0161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70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24FW0162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70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24FW0163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347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24FW0164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581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24FW0165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568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24FW0166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326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24FW0167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8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24FW0169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24FW0170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24FW0171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24FW0172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24FW0173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24FW0174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24FW0175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24FW0176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20240619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34848" w:rsidRPr="00700CCF" w:rsidTr="00AD182E">
        <w:trPr>
          <w:trHeight w:val="70"/>
          <w:jc w:val="center"/>
        </w:trPr>
        <w:tc>
          <w:tcPr>
            <w:tcW w:w="562" w:type="dxa"/>
            <w:vAlign w:val="center"/>
          </w:tcPr>
          <w:p w:rsidR="00734848" w:rsidRPr="00700CCF" w:rsidRDefault="00734848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24FW0182</w:t>
            </w:r>
          </w:p>
        </w:tc>
        <w:tc>
          <w:tcPr>
            <w:tcW w:w="2268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黎衡、王荣、胡小琼、肖生强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20240510</w:t>
            </w:r>
          </w:p>
        </w:tc>
        <w:tc>
          <w:tcPr>
            <w:tcW w:w="850" w:type="dxa"/>
            <w:vAlign w:val="center"/>
          </w:tcPr>
          <w:p w:rsidR="00734848" w:rsidRDefault="00734848" w:rsidP="00AD182E">
            <w:r w:rsidRPr="00407BE1"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20240510</w:t>
            </w:r>
          </w:p>
        </w:tc>
        <w:tc>
          <w:tcPr>
            <w:tcW w:w="3038" w:type="dxa"/>
            <w:vMerge w:val="restart"/>
            <w:vAlign w:val="center"/>
          </w:tcPr>
          <w:p w:rsidR="00734848" w:rsidRPr="003636AC" w:rsidRDefault="00734848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55257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微信图片_20240706153715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72" b="27471"/>
                          <a:stretch/>
                        </pic:blipFill>
                        <pic:spPr bwMode="auto">
                          <a:xfrm>
                            <a:off x="0" y="0"/>
                            <a:ext cx="1791970" cy="1552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4848" w:rsidRPr="00700CCF" w:rsidTr="00AD182E">
        <w:trPr>
          <w:trHeight w:val="606"/>
          <w:jc w:val="center"/>
        </w:trPr>
        <w:tc>
          <w:tcPr>
            <w:tcW w:w="562" w:type="dxa"/>
            <w:vAlign w:val="center"/>
          </w:tcPr>
          <w:p w:rsidR="00734848" w:rsidRPr="00700CCF" w:rsidRDefault="00734848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219710" cy="29337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微信图片_2024070615371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24FW0183</w:t>
            </w:r>
          </w:p>
        </w:tc>
        <w:tc>
          <w:tcPr>
            <w:tcW w:w="2268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:rsidR="00734848" w:rsidRDefault="00734848" w:rsidP="00AD182E">
            <w:pPr>
              <w:jc w:val="center"/>
            </w:pPr>
            <w:r w:rsidRPr="00CC282C"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:rsidR="00734848" w:rsidRDefault="00734848" w:rsidP="00AD182E">
            <w:r w:rsidRPr="00A73905"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 w:rsidRPr="00A73905">
              <w:rPr>
                <w:rFonts w:ascii="宋体" w:eastAsia="宋体" w:hAnsi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黎衡、王荣、胡小琼、肖生强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20240510</w:t>
            </w:r>
          </w:p>
        </w:tc>
        <w:tc>
          <w:tcPr>
            <w:tcW w:w="850" w:type="dxa"/>
            <w:vAlign w:val="center"/>
          </w:tcPr>
          <w:p w:rsidR="00734848" w:rsidRDefault="00734848" w:rsidP="00AD182E">
            <w:r w:rsidRPr="00407BE1"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20240510</w:t>
            </w:r>
          </w:p>
        </w:tc>
        <w:tc>
          <w:tcPr>
            <w:tcW w:w="3038" w:type="dxa"/>
            <w:vMerge/>
            <w:vAlign w:val="center"/>
          </w:tcPr>
          <w:p w:rsidR="00734848" w:rsidRPr="003636AC" w:rsidRDefault="00734848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34848" w:rsidRPr="00700CCF" w:rsidTr="00AD182E">
        <w:trPr>
          <w:trHeight w:val="444"/>
          <w:jc w:val="center"/>
        </w:trPr>
        <w:tc>
          <w:tcPr>
            <w:tcW w:w="562" w:type="dxa"/>
            <w:vAlign w:val="center"/>
          </w:tcPr>
          <w:p w:rsidR="00734848" w:rsidRPr="00700CCF" w:rsidRDefault="00734848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24FW0185</w:t>
            </w:r>
          </w:p>
        </w:tc>
        <w:tc>
          <w:tcPr>
            <w:tcW w:w="2268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:rsidR="00734848" w:rsidRDefault="00734848" w:rsidP="00AD182E">
            <w:pPr>
              <w:jc w:val="center"/>
            </w:pPr>
            <w:r w:rsidRPr="00CC282C"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:rsidR="00734848" w:rsidRDefault="00734848" w:rsidP="00AD182E">
            <w:r w:rsidRPr="00A73905"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 w:rsidRPr="00A73905">
              <w:rPr>
                <w:rFonts w:ascii="宋体" w:eastAsia="宋体" w:hAnsi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黎衡、王荣、胡小琼、肖生强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20240511</w:t>
            </w:r>
          </w:p>
        </w:tc>
        <w:tc>
          <w:tcPr>
            <w:tcW w:w="850" w:type="dxa"/>
            <w:vAlign w:val="center"/>
          </w:tcPr>
          <w:p w:rsidR="00734848" w:rsidRDefault="00734848" w:rsidP="00AD182E">
            <w:r w:rsidRPr="00407BE1"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20240511</w:t>
            </w:r>
          </w:p>
        </w:tc>
        <w:tc>
          <w:tcPr>
            <w:tcW w:w="3038" w:type="dxa"/>
            <w:vMerge/>
            <w:vAlign w:val="center"/>
          </w:tcPr>
          <w:p w:rsidR="00734848" w:rsidRPr="003636AC" w:rsidRDefault="00734848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34848" w:rsidRPr="00700CCF" w:rsidTr="00AD182E">
        <w:trPr>
          <w:trHeight w:val="444"/>
          <w:jc w:val="center"/>
        </w:trPr>
        <w:tc>
          <w:tcPr>
            <w:tcW w:w="562" w:type="dxa"/>
            <w:vAlign w:val="center"/>
          </w:tcPr>
          <w:p w:rsidR="00734848" w:rsidRPr="00700CCF" w:rsidRDefault="00734848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24FW0186</w:t>
            </w:r>
          </w:p>
        </w:tc>
        <w:tc>
          <w:tcPr>
            <w:tcW w:w="2268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:rsidR="00734848" w:rsidRDefault="00734848" w:rsidP="00AD182E">
            <w:pPr>
              <w:jc w:val="center"/>
            </w:pPr>
            <w:r w:rsidRPr="00CC282C"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1418" w:type="dxa"/>
            <w:vAlign w:val="center"/>
          </w:tcPr>
          <w:p w:rsidR="00734848" w:rsidRDefault="00734848" w:rsidP="00AD182E">
            <w:r w:rsidRPr="00A73905"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 w:rsidRPr="00A73905">
              <w:rPr>
                <w:rFonts w:ascii="宋体" w:eastAsia="宋体" w:hAnsi="宋体" w:cs="Times New Roman"/>
                <w:color w:val="000000"/>
                <w:szCs w:val="21"/>
              </w:rPr>
              <w:t>56****1763</w:t>
            </w:r>
          </w:p>
        </w:tc>
        <w:tc>
          <w:tcPr>
            <w:tcW w:w="1570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黎衡、王荣、胡小琼、肖生强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20240511</w:t>
            </w:r>
          </w:p>
        </w:tc>
        <w:tc>
          <w:tcPr>
            <w:tcW w:w="850" w:type="dxa"/>
            <w:vAlign w:val="center"/>
          </w:tcPr>
          <w:p w:rsidR="00734848" w:rsidRDefault="00734848" w:rsidP="00AD182E">
            <w:r w:rsidRPr="00407BE1">
              <w:rPr>
                <w:rFonts w:ascii="宋体" w:eastAsia="宋体" w:hAnsi="宋体" w:cs="Arial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:rsidR="00734848" w:rsidRPr="003636AC" w:rsidRDefault="00734848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20240511</w:t>
            </w:r>
          </w:p>
        </w:tc>
        <w:tc>
          <w:tcPr>
            <w:tcW w:w="3038" w:type="dxa"/>
            <w:vMerge/>
            <w:vAlign w:val="center"/>
          </w:tcPr>
          <w:p w:rsidR="00734848" w:rsidRPr="003636AC" w:rsidRDefault="00734848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24FW0189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垫江县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3038" w:type="dxa"/>
            <w:vMerge w:val="restart"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微信图片_20240506153524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24FW0190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垫江县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24FW0191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垫江县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邬老师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20240410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24FW0208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AD182E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vAlign w:val="center"/>
          </w:tcPr>
          <w:p w:rsidR="00AD182E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Times New Roman"/>
                <w:color w:val="000000"/>
                <w:szCs w:val="21"/>
              </w:rPr>
              <w:t>177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995809">
              <w:rPr>
                <w:rFonts w:ascii="宋体" w:eastAsia="宋体" w:hAnsi="宋体" w:cs="Times New Roman"/>
                <w:color w:val="000000"/>
                <w:szCs w:val="21"/>
              </w:rPr>
              <w:t>4997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20240520</w:t>
            </w:r>
          </w:p>
        </w:tc>
        <w:tc>
          <w:tcPr>
            <w:tcW w:w="850" w:type="dxa"/>
            <w:vAlign w:val="center"/>
          </w:tcPr>
          <w:p w:rsidR="00AD182E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20240520</w:t>
            </w:r>
          </w:p>
        </w:tc>
        <w:tc>
          <w:tcPr>
            <w:tcW w:w="3038" w:type="dxa"/>
            <w:vAlign w:val="center"/>
          </w:tcPr>
          <w:p w:rsidR="00AD182E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23" name="图片 22" descr="微信图片_202405220853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522085355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24FW0240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合川区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张波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131****1999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肖生强、王荣、胡小琼、黎衡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20240607</w:t>
            </w:r>
          </w:p>
        </w:tc>
        <w:tc>
          <w:tcPr>
            <w:tcW w:w="3038" w:type="dxa"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800000" cy="1347619"/>
                  <wp:effectExtent l="19050" t="0" r="0" b="0"/>
                  <wp:docPr id="5" name="图片 1" descr="E:\13-放射\职放测\2024\重庆合川宏仁医院\IMG202406071437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4\重庆合川宏仁医院\IMG202406071437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7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24FW0241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 w:val="restart"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43002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24FW0242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24FW0243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24FW0244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24FW0245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24FW0246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24FW0247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24FW0248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24FW0249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24FW0250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24FW0251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24FW0252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70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24FW0253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24FW0254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24FW0255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24FW0256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24FW0257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24FW0258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24FW0259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D182E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AD182E" w:rsidRPr="00700CCF" w:rsidRDefault="00AD182E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24FW0260</w:t>
            </w:r>
          </w:p>
        </w:tc>
        <w:tc>
          <w:tcPr>
            <w:tcW w:w="226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1418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850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李明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东</w:t>
            </w:r>
          </w:p>
        </w:tc>
        <w:tc>
          <w:tcPr>
            <w:tcW w:w="709" w:type="dxa"/>
            <w:vAlign w:val="center"/>
          </w:tcPr>
          <w:p w:rsidR="00AD182E" w:rsidRPr="003636AC" w:rsidRDefault="00AD182E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20240617</w:t>
            </w:r>
          </w:p>
        </w:tc>
        <w:tc>
          <w:tcPr>
            <w:tcW w:w="3038" w:type="dxa"/>
            <w:vMerge/>
            <w:vAlign w:val="center"/>
          </w:tcPr>
          <w:p w:rsidR="00AD182E" w:rsidRPr="003636AC" w:rsidRDefault="00AD182E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24FW0262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995809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3038" w:type="dxa"/>
            <w:vMerge w:val="restart"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01" name="图片 100" descr="IMG_67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723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24FW0263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24FW0264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24FW0265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24FW0266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24FW0267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24FW0268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20240705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20240705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995809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24FW0273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850" w:type="dxa"/>
            <w:vAlign w:val="center"/>
          </w:tcPr>
          <w:p w:rsidR="00995809" w:rsidRDefault="00995809" w:rsidP="00995809">
            <w:pPr>
              <w:jc w:val="center"/>
            </w:pPr>
            <w:r w:rsidRPr="002467E8">
              <w:rPr>
                <w:rFonts w:ascii="宋体" w:eastAsia="宋体" w:hAnsi="宋体" w:cs="Arial" w:hint="eastAsia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20240704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24FW0274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重庆市巴南区惠民街道社区卫生服务中心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巴南区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995809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曾老师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159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9971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曾老师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3038" w:type="dxa"/>
            <w:vMerge w:val="restart"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524000" cy="1666875"/>
                  <wp:effectExtent l="19050" t="0" r="0" b="0"/>
                  <wp:docPr id="113" name="图片 112" descr="IMG_47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769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081" cy="1668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24FW0275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重庆市巴南区惠民街道社区卫生服务中心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巴南区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曾老师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159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9971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曾老师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20240628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24FW0276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重庆市云为新能源科技有限公司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谭露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1480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20240627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谭露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20240627</w:t>
            </w:r>
          </w:p>
        </w:tc>
        <w:tc>
          <w:tcPr>
            <w:tcW w:w="3038" w:type="dxa"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800000" cy="1350000"/>
                  <wp:effectExtent l="19050" t="0" r="0" b="0"/>
                  <wp:docPr id="102" name="图片 2" descr="E:\13-放射\职放测\2024\重庆市云为新能源科技有限公司\IMG202406270918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4\重庆市云为新能源科技有限公司\IMG202406270918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24FW0277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云阳王福建中医医院有限公司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王福建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187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3999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王福建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3038" w:type="dxa"/>
            <w:vMerge w:val="restart"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800000" cy="1350000"/>
                  <wp:effectExtent l="19050" t="0" r="0" b="0"/>
                  <wp:docPr id="103" name="图片 3" descr="E:\13-放射\职放测\2024\云阳王福建中医医院有限公司\IMG202406261622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4\云阳王福建中医医院有限公司\IMG202406261622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24FW0278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云阳王福建中医医院有限公司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王福建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187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3999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王福建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24FW0279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995809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6399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王荣、肖生强、黎衡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3038" w:type="dxa"/>
            <w:vMerge w:val="restart"/>
            <w:vAlign w:val="center"/>
          </w:tcPr>
          <w:p w:rsidR="00995809" w:rsidRPr="003636AC" w:rsidRDefault="00995809" w:rsidP="00995809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t>/</w:t>
            </w: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24FW0280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6399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王荣、肖生强、黎衡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24FW0281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6399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王荣、肖生强、黎衡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24FW0282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183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995809">
              <w:rPr>
                <w:rFonts w:ascii="宋体" w:eastAsia="宋体" w:hAnsi="宋体" w:cs="Arial"/>
                <w:color w:val="000000"/>
                <w:szCs w:val="21"/>
              </w:rPr>
              <w:t>6399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王荣、肖生强、黎衡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95809"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24FW0283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重庆市宇邦线缆有限公司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4915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3038" w:type="dxa"/>
            <w:vMerge w:val="restart"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800000" cy="2400000"/>
                  <wp:effectExtent l="19050" t="0" r="0" b="0"/>
                  <wp:docPr id="132" name="图片 4" descr="E:\13-放射\职放测\2024\重庆市宇邦线缆有限公司\1#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4\重庆市宇邦线缆有限公司\1#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24FW0284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重庆市宇邦线缆有限公司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4915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24FW0285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重庆市宇邦线缆有限公司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4915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24FH0002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重庆市宇邦线缆有限公司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4915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24FH0003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重庆市宇邦线缆有限公司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4915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95809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995809" w:rsidRPr="00700CCF" w:rsidRDefault="00995809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24FH0004</w:t>
            </w:r>
          </w:p>
        </w:tc>
        <w:tc>
          <w:tcPr>
            <w:tcW w:w="226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重庆市宇邦线缆有限公司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1418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4915</w:t>
            </w:r>
          </w:p>
        </w:tc>
        <w:tc>
          <w:tcPr>
            <w:tcW w:w="157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850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张经理</w:t>
            </w:r>
          </w:p>
        </w:tc>
        <w:tc>
          <w:tcPr>
            <w:tcW w:w="709" w:type="dxa"/>
            <w:vAlign w:val="center"/>
          </w:tcPr>
          <w:p w:rsidR="00995809" w:rsidRPr="003636AC" w:rsidRDefault="00995809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20240709</w:t>
            </w:r>
          </w:p>
        </w:tc>
        <w:tc>
          <w:tcPr>
            <w:tcW w:w="3038" w:type="dxa"/>
            <w:vMerge/>
            <w:vAlign w:val="center"/>
          </w:tcPr>
          <w:p w:rsidR="00995809" w:rsidRPr="003636AC" w:rsidRDefault="00995809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24FW0287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重庆金开民众门诊部有限公司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秦莉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191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8018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秦莉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50" name="图片 149" descr="IMG_67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737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24FW0288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重庆金开民众门诊部有限公司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秦莉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191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8018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秦莉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24FW0289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重庆民众健康体检中心有限责任公司 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薛老师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136****9712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20240711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薛老师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20240711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485900"/>
                  <wp:effectExtent l="0" t="0" r="0" b="0"/>
                  <wp:docPr id="14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7C93">
        <w:trPr>
          <w:trHeight w:val="995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24FW0290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重庆民众健康体检中心有限责任公司 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薛老师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136****9712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20240711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薛老师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20240711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7C93">
        <w:trPr>
          <w:trHeight w:val="1122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24FW0291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重庆民众健康体检中心有限责任公司 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薛老师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136****9712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20240711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薛老师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20240711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24FW0292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重庆市荣昌区妇幼保健院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荣昌区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874911">
              <w:rPr>
                <w:rFonts w:ascii="宋体" w:eastAsia="宋体" w:hAnsi="宋体" w:cs="Arial"/>
                <w:color w:val="000000"/>
                <w:szCs w:val="21"/>
              </w:rPr>
              <w:t>甘燕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2757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胡小琼、黎衡、任泂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夏老师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336040"/>
                  <wp:effectExtent l="0" t="0" r="0" b="0"/>
                  <wp:docPr id="14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36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24FW0293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重庆市荣昌区妇幼保健院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荣昌区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874911">
              <w:rPr>
                <w:rFonts w:ascii="宋体" w:eastAsia="宋体" w:hAnsi="宋体" w:cs="Arial"/>
                <w:color w:val="000000"/>
                <w:szCs w:val="21"/>
              </w:rPr>
              <w:t>甘燕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2757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胡小琼、黎衡、任泂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夏老师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24FW0294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重庆市荣昌区妇幼保健院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荣昌区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874911">
              <w:rPr>
                <w:rFonts w:ascii="宋体" w:eastAsia="宋体" w:hAnsi="宋体" w:cs="Arial"/>
                <w:color w:val="000000"/>
                <w:szCs w:val="21"/>
              </w:rPr>
              <w:t>甘燕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2757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胡小琼、黎衡、任泂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夏老师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24FW0295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重庆市荣昌区妇幼保健院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荣昌区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874911">
              <w:rPr>
                <w:rFonts w:ascii="宋体" w:eastAsia="宋体" w:hAnsi="宋体" w:cs="Arial"/>
                <w:color w:val="000000"/>
                <w:szCs w:val="21"/>
              </w:rPr>
              <w:t>甘燕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874911">
              <w:rPr>
                <w:rFonts w:ascii="宋体" w:eastAsia="宋体" w:hAnsi="宋体" w:cs="Times New Roman"/>
                <w:color w:val="000000"/>
                <w:szCs w:val="21"/>
              </w:rPr>
              <w:t>2757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胡小琼、黎衡、任泂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夏老师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7C93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24FW0296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康师傅（重庆）方便食品有限公司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9801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850" w:type="dxa"/>
            <w:vAlign w:val="center"/>
          </w:tcPr>
          <w:p w:rsidR="003E7C93" w:rsidRDefault="003E7C93" w:rsidP="003E7C93">
            <w:pPr>
              <w:jc w:val="center"/>
            </w:pPr>
            <w:r w:rsidRPr="00F77DB0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3660"/>
                  <wp:effectExtent l="19050" t="0" r="0" b="0"/>
                  <wp:docPr id="170" name="图片 168" descr="微信图片_202407231525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723152523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7C93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24FW0297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康师傅（重庆）方便食品有限公司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9801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850" w:type="dxa"/>
            <w:vAlign w:val="center"/>
          </w:tcPr>
          <w:p w:rsidR="003E7C93" w:rsidRDefault="003E7C93" w:rsidP="003E7C93">
            <w:pPr>
              <w:jc w:val="center"/>
            </w:pPr>
            <w:r w:rsidRPr="00F77DB0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7C93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24FW0298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康师傅（重庆）方便食品有限公司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9801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850" w:type="dxa"/>
            <w:vAlign w:val="center"/>
          </w:tcPr>
          <w:p w:rsidR="003E7C93" w:rsidRDefault="003E7C93" w:rsidP="003E7C93">
            <w:pPr>
              <w:jc w:val="center"/>
            </w:pPr>
            <w:r w:rsidRPr="00F77DB0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7C93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24FW0299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康师傅（重庆）方便食品有限公司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9801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850" w:type="dxa"/>
            <w:vAlign w:val="center"/>
          </w:tcPr>
          <w:p w:rsidR="003E7C93" w:rsidRDefault="003E7C93" w:rsidP="003E7C93">
            <w:pPr>
              <w:jc w:val="center"/>
            </w:pPr>
            <w:r w:rsidRPr="00F77DB0">
              <w:rPr>
                <w:rFonts w:ascii="宋体" w:eastAsia="宋体" w:hAnsi="宋体" w:cs="Arial" w:hint="eastAsia"/>
                <w:color w:val="000000"/>
                <w:szCs w:val="21"/>
              </w:rPr>
              <w:t>罗波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20240710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1240DC">
        <w:trPr>
          <w:trHeight w:val="853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24FW0300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重庆武隆隆康中西医结合医院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武隆区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高素英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15823651022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20240705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高素英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20240705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77" name="图片 176" descr="IMG_67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727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1240DC">
        <w:trPr>
          <w:trHeight w:val="1263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AD182E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24FW0301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重庆武隆隆康中西医结合医院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武隆区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高素英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3E7C9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/>
                <w:color w:val="000000"/>
                <w:szCs w:val="21"/>
              </w:rPr>
              <w:t>15823651022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20240705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E7C93">
              <w:rPr>
                <w:rFonts w:ascii="宋体" w:eastAsia="宋体" w:hAnsi="宋体" w:cs="Arial" w:hint="eastAsia"/>
                <w:color w:val="000000"/>
                <w:szCs w:val="21"/>
              </w:rPr>
              <w:t>高素英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AD182E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20240705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AD182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DF67A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24FW0302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黎衡、肖生强、任泂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20240712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20240712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DF67A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550533" cy="1580083"/>
                  <wp:effectExtent l="0" t="0" r="0" b="0"/>
                  <wp:docPr id="17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0712大足区人民医院加速器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214" cy="1591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DF67A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24FW0303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黎衡、肖生强、任泂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20240712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20240712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DF67A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DF67A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24FW0304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犹老师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52****8157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黎衡、肖生强、任泂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20240712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DF67A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20240712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DF67A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010683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24FW0308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重庆市永川区德源诊所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永川区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许德源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9****83064685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许德源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0106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7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微信图片_20240710083945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010683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24FW0309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重庆市永川区德源诊所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永川区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许德源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9****83064685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黎衡、胡小琼、任泂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许德源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010683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20240708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0106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24FW0311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173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微信图片_20240711094747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24FW0312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24FW0313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24FW0314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24FW0315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24FW0316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20240329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24FW0317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20240412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20240412</w:t>
            </w:r>
          </w:p>
        </w:tc>
        <w:tc>
          <w:tcPr>
            <w:tcW w:w="3038" w:type="dxa"/>
            <w:vMerge w:val="restart"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7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微信图片_2024071109444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24FW0318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20240412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20240412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E7C93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3E7C93" w:rsidRPr="00700CCF" w:rsidRDefault="003E7C93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24FW0319</w:t>
            </w:r>
          </w:p>
        </w:tc>
        <w:tc>
          <w:tcPr>
            <w:tcW w:w="226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20240412</w:t>
            </w:r>
          </w:p>
        </w:tc>
        <w:tc>
          <w:tcPr>
            <w:tcW w:w="850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3E7C93" w:rsidRPr="003636AC" w:rsidRDefault="003E7C93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20240412</w:t>
            </w:r>
          </w:p>
        </w:tc>
        <w:tc>
          <w:tcPr>
            <w:tcW w:w="3038" w:type="dxa"/>
            <w:vMerge/>
            <w:vAlign w:val="center"/>
          </w:tcPr>
          <w:p w:rsidR="003E7C93" w:rsidRPr="003636AC" w:rsidRDefault="003E7C93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24FW0323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长寿区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D87559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3038" w:type="dxa"/>
            <w:vMerge w:val="restart"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94" name="图片 193" descr="微信图片_20240710085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710085015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24FW0324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长寿区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D87559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24FW0325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长寿区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D87559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24FW0326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长寿区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D87559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20240604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24FW0327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5E4D5D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3038" w:type="dxa"/>
            <w:vMerge w:val="restart"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24FW0328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5E4D5D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24FW0329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5E4D5D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1240DC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24FW0330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C80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99</w:t>
            </w:r>
            <w:r>
              <w:rPr>
                <w:rFonts w:ascii="宋体" w:eastAsia="宋体" w:hAnsi="宋体" w:cs="Times New Roman"/>
                <w:szCs w:val="21"/>
              </w:rPr>
              <w:t>****6298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850" w:type="dxa"/>
            <w:vAlign w:val="center"/>
          </w:tcPr>
          <w:p w:rsidR="001240DC" w:rsidRDefault="001240DC" w:rsidP="001240DC">
            <w:pPr>
              <w:jc w:val="center"/>
            </w:pPr>
            <w:r w:rsidRPr="005E4D5D">
              <w:rPr>
                <w:rFonts w:ascii="宋体" w:eastAsia="宋体" w:hAnsi="宋体" w:cs="Arial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20240605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24FW0331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重庆赛宝工业技术研究院有限公司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高新区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1240DC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1240DC">
              <w:rPr>
                <w:rFonts w:ascii="宋体" w:eastAsia="宋体" w:hAnsi="宋体" w:cs="Arial" w:hint="eastAsia"/>
                <w:color w:val="000000"/>
                <w:szCs w:val="21"/>
              </w:rPr>
              <w:t>左竹君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240DC">
              <w:rPr>
                <w:rFonts w:ascii="宋体" w:eastAsia="宋体" w:hAnsi="宋体" w:cs="Arial"/>
                <w:color w:val="000000"/>
                <w:szCs w:val="21"/>
              </w:rPr>
              <w:t>17725026115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20240723</w:t>
            </w:r>
          </w:p>
        </w:tc>
        <w:tc>
          <w:tcPr>
            <w:tcW w:w="85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1240DC">
              <w:rPr>
                <w:rFonts w:ascii="宋体" w:eastAsia="宋体" w:hAnsi="宋体" w:cs="Arial" w:hint="eastAsia"/>
                <w:color w:val="000000"/>
                <w:szCs w:val="21"/>
              </w:rPr>
              <w:t>左竹君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20240723</w:t>
            </w:r>
          </w:p>
        </w:tc>
        <w:tc>
          <w:tcPr>
            <w:tcW w:w="3038" w:type="dxa"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95" name="图片 194" descr="微信图片_202407231435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723143538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0DC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24FW0398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云阳县青龙街道滨江社区卫生服务中心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云阳县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杨海鸿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187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1890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85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杨海鸿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20240626</w:t>
            </w:r>
          </w:p>
        </w:tc>
        <w:tc>
          <w:tcPr>
            <w:tcW w:w="3038" w:type="dxa"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051513" cy="1349375"/>
                  <wp:effectExtent l="152400" t="0" r="130175" b="0"/>
                  <wp:docPr id="192" name="图片 7" descr="E:\13-放射\职放测\2021\云阳县青龙街道中心卫生院\Cache_-e21159edc63dfb0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13-放射\职放测\2021\云阳县青龙街道中心卫生院\Cache_-e21159edc63dfb0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056297" cy="1355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0DC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24FW0400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渝中区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185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1108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85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3038" w:type="dxa"/>
            <w:vMerge w:val="restart"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9590" cy="1594714"/>
                  <wp:effectExtent l="0" t="0" r="0" b="0"/>
                  <wp:docPr id="193" name="图片 5" descr="E:\13-放射\职放测\2024\重庆华美整形外科医院有限公司\IMG202407181445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4\重庆华美整形外科医院有限公司\IMG202407181445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506" cy="1603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0DC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24FW0401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渝中区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185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1108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85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24FW0402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渝中区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185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1108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85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40DC" w:rsidRPr="00700CCF" w:rsidTr="003E14C2">
        <w:trPr>
          <w:trHeight w:val="444"/>
          <w:jc w:val="center"/>
        </w:trPr>
        <w:tc>
          <w:tcPr>
            <w:tcW w:w="562" w:type="dxa"/>
            <w:vAlign w:val="center"/>
          </w:tcPr>
          <w:p w:rsidR="001240DC" w:rsidRPr="00700CCF" w:rsidRDefault="001240DC" w:rsidP="0049350A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24FW0403</w:t>
            </w:r>
          </w:p>
        </w:tc>
        <w:tc>
          <w:tcPr>
            <w:tcW w:w="226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渝中区</w:t>
            </w:r>
          </w:p>
        </w:tc>
        <w:tc>
          <w:tcPr>
            <w:tcW w:w="1134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1418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185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5C416B">
              <w:rPr>
                <w:rFonts w:ascii="宋体" w:eastAsia="宋体" w:hAnsi="宋体" w:cs="Times New Roman"/>
                <w:color w:val="000000"/>
                <w:szCs w:val="21"/>
              </w:rPr>
              <w:t>1108</w:t>
            </w:r>
          </w:p>
        </w:tc>
        <w:tc>
          <w:tcPr>
            <w:tcW w:w="157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850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C416B">
              <w:rPr>
                <w:rFonts w:ascii="宋体" w:eastAsia="宋体" w:hAnsi="宋体" w:cs="Arial" w:hint="eastAsia"/>
                <w:color w:val="000000"/>
                <w:szCs w:val="21"/>
              </w:rPr>
              <w:t>李主任</w:t>
            </w:r>
          </w:p>
        </w:tc>
        <w:tc>
          <w:tcPr>
            <w:tcW w:w="709" w:type="dxa"/>
            <w:vAlign w:val="center"/>
          </w:tcPr>
          <w:p w:rsidR="001240DC" w:rsidRPr="003636AC" w:rsidRDefault="001240DC" w:rsidP="0049350A">
            <w:pPr>
              <w:spacing w:line="34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20240718</w:t>
            </w:r>
          </w:p>
        </w:tc>
        <w:tc>
          <w:tcPr>
            <w:tcW w:w="3038" w:type="dxa"/>
            <w:vMerge/>
            <w:vAlign w:val="center"/>
          </w:tcPr>
          <w:p w:rsidR="001240DC" w:rsidRPr="003636AC" w:rsidRDefault="001240DC" w:rsidP="0049350A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3C070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975" w:rsidRDefault="00801975"/>
  </w:endnote>
  <w:endnote w:type="continuationSeparator" w:id="0">
    <w:p w:rsidR="00801975" w:rsidRDefault="008019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975" w:rsidRDefault="00801975"/>
  </w:footnote>
  <w:footnote w:type="continuationSeparator" w:id="0">
    <w:p w:rsidR="00801975" w:rsidRDefault="008019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10683"/>
    <w:rsid w:val="00022D2B"/>
    <w:rsid w:val="000241A3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1240DC"/>
    <w:rsid w:val="0013312A"/>
    <w:rsid w:val="00136E7B"/>
    <w:rsid w:val="0013773C"/>
    <w:rsid w:val="00170451"/>
    <w:rsid w:val="001752DB"/>
    <w:rsid w:val="00187737"/>
    <w:rsid w:val="001963AE"/>
    <w:rsid w:val="001A3049"/>
    <w:rsid w:val="001A4830"/>
    <w:rsid w:val="001B02F6"/>
    <w:rsid w:val="001B5454"/>
    <w:rsid w:val="001D20D4"/>
    <w:rsid w:val="001D2E8A"/>
    <w:rsid w:val="001D4F8D"/>
    <w:rsid w:val="001D5F64"/>
    <w:rsid w:val="001E007E"/>
    <w:rsid w:val="00207947"/>
    <w:rsid w:val="00223C64"/>
    <w:rsid w:val="002312E3"/>
    <w:rsid w:val="00234C6C"/>
    <w:rsid w:val="00242294"/>
    <w:rsid w:val="002521C6"/>
    <w:rsid w:val="00260A2D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768D"/>
    <w:rsid w:val="002E5790"/>
    <w:rsid w:val="002F2742"/>
    <w:rsid w:val="00301551"/>
    <w:rsid w:val="00310ACA"/>
    <w:rsid w:val="00330B0A"/>
    <w:rsid w:val="003313E5"/>
    <w:rsid w:val="00343C8B"/>
    <w:rsid w:val="00350988"/>
    <w:rsid w:val="00354220"/>
    <w:rsid w:val="003608D4"/>
    <w:rsid w:val="003636AC"/>
    <w:rsid w:val="00372E83"/>
    <w:rsid w:val="00387205"/>
    <w:rsid w:val="00392330"/>
    <w:rsid w:val="003A6ACA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B76A6"/>
    <w:rsid w:val="004D0618"/>
    <w:rsid w:val="00513CDB"/>
    <w:rsid w:val="00532609"/>
    <w:rsid w:val="00537C62"/>
    <w:rsid w:val="00552673"/>
    <w:rsid w:val="00557CC7"/>
    <w:rsid w:val="00576AED"/>
    <w:rsid w:val="005A123C"/>
    <w:rsid w:val="005A7812"/>
    <w:rsid w:val="005C416B"/>
    <w:rsid w:val="005C562C"/>
    <w:rsid w:val="005C59DC"/>
    <w:rsid w:val="005E28C1"/>
    <w:rsid w:val="005E4266"/>
    <w:rsid w:val="005F6FED"/>
    <w:rsid w:val="00605155"/>
    <w:rsid w:val="00611F9E"/>
    <w:rsid w:val="0062757A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700CCF"/>
    <w:rsid w:val="00734848"/>
    <w:rsid w:val="0073752C"/>
    <w:rsid w:val="00747DAB"/>
    <w:rsid w:val="00764DE4"/>
    <w:rsid w:val="007735FE"/>
    <w:rsid w:val="00783A04"/>
    <w:rsid w:val="00791792"/>
    <w:rsid w:val="00796932"/>
    <w:rsid w:val="0079729E"/>
    <w:rsid w:val="007B59E2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14946"/>
    <w:rsid w:val="00815F0D"/>
    <w:rsid w:val="00824A42"/>
    <w:rsid w:val="00825311"/>
    <w:rsid w:val="00840C09"/>
    <w:rsid w:val="00843FD8"/>
    <w:rsid w:val="00856502"/>
    <w:rsid w:val="0086034D"/>
    <w:rsid w:val="00874911"/>
    <w:rsid w:val="00875C38"/>
    <w:rsid w:val="008810D9"/>
    <w:rsid w:val="00881841"/>
    <w:rsid w:val="00881968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4E44"/>
    <w:rsid w:val="00991DCB"/>
    <w:rsid w:val="00995809"/>
    <w:rsid w:val="009A17B8"/>
    <w:rsid w:val="009A46FE"/>
    <w:rsid w:val="009A54C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39CA"/>
    <w:rsid w:val="00A85883"/>
    <w:rsid w:val="00A85E53"/>
    <w:rsid w:val="00A91F11"/>
    <w:rsid w:val="00A94F24"/>
    <w:rsid w:val="00AA0FCA"/>
    <w:rsid w:val="00AA560D"/>
    <w:rsid w:val="00AB7322"/>
    <w:rsid w:val="00AB755D"/>
    <w:rsid w:val="00AC040E"/>
    <w:rsid w:val="00AC7E9D"/>
    <w:rsid w:val="00AD182E"/>
    <w:rsid w:val="00AD3503"/>
    <w:rsid w:val="00AD6B55"/>
    <w:rsid w:val="00AD6D0F"/>
    <w:rsid w:val="00AE6F79"/>
    <w:rsid w:val="00AF066E"/>
    <w:rsid w:val="00AF36E4"/>
    <w:rsid w:val="00B034E6"/>
    <w:rsid w:val="00B15917"/>
    <w:rsid w:val="00B30DDA"/>
    <w:rsid w:val="00B3128F"/>
    <w:rsid w:val="00B36766"/>
    <w:rsid w:val="00B36D0D"/>
    <w:rsid w:val="00B56409"/>
    <w:rsid w:val="00B56BA2"/>
    <w:rsid w:val="00B63AFD"/>
    <w:rsid w:val="00B7076B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65640"/>
    <w:rsid w:val="00CA4D04"/>
    <w:rsid w:val="00CA504F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DF111D"/>
    <w:rsid w:val="00DF67AA"/>
    <w:rsid w:val="00E07183"/>
    <w:rsid w:val="00E158AB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C0896"/>
    <w:rsid w:val="00EE5841"/>
    <w:rsid w:val="00EF7813"/>
    <w:rsid w:val="00F039C4"/>
    <w:rsid w:val="00F071E3"/>
    <w:rsid w:val="00F13D8B"/>
    <w:rsid w:val="00F17189"/>
    <w:rsid w:val="00F24C2E"/>
    <w:rsid w:val="00F32AAF"/>
    <w:rsid w:val="00F5141A"/>
    <w:rsid w:val="00F6690D"/>
    <w:rsid w:val="00F74949"/>
    <w:rsid w:val="00F8412F"/>
    <w:rsid w:val="00FA1D27"/>
    <w:rsid w:val="00FB6E6C"/>
    <w:rsid w:val="00FC28B9"/>
    <w:rsid w:val="00FC763A"/>
    <w:rsid w:val="00FD0061"/>
    <w:rsid w:val="00FE3B6E"/>
    <w:rsid w:val="00FE5E1F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270356-16D9-4834-BC84-276ACE25C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81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881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qFormat/>
    <w:rsid w:val="00881968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7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</TotalTime>
  <Pages>1</Pages>
  <Words>1386</Words>
  <Characters>7904</Characters>
  <Application>Microsoft Office Word</Application>
  <DocSecurity>0</DocSecurity>
  <Lines>65</Lines>
  <Paragraphs>18</Paragraphs>
  <ScaleCrop>false</ScaleCrop>
  <Company>P R C</Company>
  <LinksUpToDate>false</LinksUpToDate>
  <CharactersWithSpaces>9272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Windows User</cp:lastModifiedBy>
  <cp:revision>132</cp:revision>
  <dcterms:created xsi:type="dcterms:W3CDTF">2023-08-01T06:12:00Z</dcterms:created>
  <dcterms:modified xsi:type="dcterms:W3CDTF">2024-08-07T00:46:00Z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